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B22" w:rsidRDefault="00BA2529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</w:t>
      </w:r>
      <w:r>
        <w:rPr>
          <w:rFonts w:ascii="仿宋_GB2312" w:eastAsia="仿宋_GB2312" w:hAnsi="仿宋_GB2312" w:cs="仿宋_GB2312" w:hint="eastAsia"/>
          <w:b/>
          <w:sz w:val="21"/>
          <w:szCs w:val="21"/>
        </w:rPr>
        <w:t>2</w:t>
      </w:r>
    </w:p>
    <w:p w:rsidR="00AE2B22" w:rsidRDefault="00BA2529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AE2B22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AE2B2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AE2B2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AE2B22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班级心理委员□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学院心理部成员□</w:t>
            </w:r>
          </w:p>
        </w:tc>
      </w:tr>
      <w:tr w:rsidR="00AE2B22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AE2B22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工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排</w:t>
            </w:r>
          </w:p>
        </w:tc>
      </w:tr>
      <w:tr w:rsidR="00AE2B22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AE2B2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AE2B22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AE2B22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（活动覆盖范围及人数，如：设计学类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20-01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28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人）</w:t>
            </w:r>
          </w:p>
        </w:tc>
      </w:tr>
      <w:tr w:rsidR="00AE2B22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AE2B22" w:rsidRDefault="00AE2B22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AE2B22" w:rsidRDefault="00AE2B22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AE2B22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AE2B22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AE2B22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AE2B22" w:rsidRDefault="00BA252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AE2B22" w:rsidRDefault="00BA252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（签章）：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  <w:tr w:rsidR="00AE2B22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B22" w:rsidRDefault="00BA2529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AE2B22" w:rsidRDefault="00BA2529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B22" w:rsidRDefault="00BA2529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AE2B22" w:rsidRDefault="00BA252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（签章）：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</w:tbl>
    <w:p w:rsidR="00AE2B22" w:rsidRDefault="00AE2B22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AE2B22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AE2B22" w:rsidRDefault="00AE2B22" w:rsidP="002E6BC6">
      <w:pPr>
        <w:adjustRightInd w:val="0"/>
        <w:snapToGrid w:val="0"/>
        <w:jc w:val="left"/>
        <w:rPr>
          <w:rFonts w:hint="eastAsia"/>
          <w:sz w:val="24"/>
          <w:szCs w:val="28"/>
        </w:rPr>
      </w:pPr>
    </w:p>
    <w:sectPr w:rsidR="00AE2B22" w:rsidSect="002E6BC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2529" w:rsidRDefault="00BA2529" w:rsidP="003F6937">
      <w:r>
        <w:separator/>
      </w:r>
    </w:p>
  </w:endnote>
  <w:endnote w:type="continuationSeparator" w:id="0">
    <w:p w:rsidR="00BA2529" w:rsidRDefault="00BA2529" w:rsidP="003F6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2529" w:rsidRDefault="00BA2529" w:rsidP="003F6937">
      <w:r>
        <w:separator/>
      </w:r>
    </w:p>
  </w:footnote>
  <w:footnote w:type="continuationSeparator" w:id="0">
    <w:p w:rsidR="00BA2529" w:rsidRDefault="00BA2529" w:rsidP="003F6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B3A06"/>
    <w:rsid w:val="002D6674"/>
    <w:rsid w:val="002E4B81"/>
    <w:rsid w:val="002E6BC6"/>
    <w:rsid w:val="002F75BB"/>
    <w:rsid w:val="00335115"/>
    <w:rsid w:val="00340669"/>
    <w:rsid w:val="00366F8B"/>
    <w:rsid w:val="00373228"/>
    <w:rsid w:val="00391FD2"/>
    <w:rsid w:val="003F6394"/>
    <w:rsid w:val="003F6937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7184E"/>
    <w:rsid w:val="005D5922"/>
    <w:rsid w:val="005D71A9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2B22"/>
    <w:rsid w:val="00AE4EDD"/>
    <w:rsid w:val="00B131C0"/>
    <w:rsid w:val="00B229EF"/>
    <w:rsid w:val="00B53B71"/>
    <w:rsid w:val="00B56879"/>
    <w:rsid w:val="00B93FEA"/>
    <w:rsid w:val="00BA2529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92781"/>
    <w:rsid w:val="00E22D9B"/>
    <w:rsid w:val="00E3491F"/>
    <w:rsid w:val="00E425FE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BCF3FC2"/>
  <w15:docId w15:val="{D8A127F1-36B3-4888-8696-95DED105C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87DD42-1638-4921-A5D9-AA2891A9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</Words>
  <Characters>427</Characters>
  <Application>Microsoft Office Word</Application>
  <DocSecurity>0</DocSecurity>
  <Lines>3</Lines>
  <Paragraphs>1</Paragraphs>
  <ScaleCrop>false</ScaleCrop>
  <Company>http://sdwm.org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2022-04-25T00:48:00Z</dcterms:created>
  <dcterms:modified xsi:type="dcterms:W3CDTF">2022-04-25T00:48:00Z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7F68A246E82746A3B8A212AA35A440CF</vt:lpwstr>
  </property>
</Properties>
</file>